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1" w:rsidRDefault="001F0171" w:rsidP="0022792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Перечень муниципальных программ утвержден  </w:t>
      </w:r>
    </w:p>
    <w:p w:rsidR="0022792E" w:rsidRPr="0022792E" w:rsidRDefault="001F0171" w:rsidP="0022792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="0022792E" w:rsidRPr="0022792E">
        <w:rPr>
          <w:rFonts w:ascii="Times New Roman" w:hAnsi="Times New Roman" w:cs="Times New Roman"/>
          <w:sz w:val="16"/>
          <w:szCs w:val="16"/>
        </w:rPr>
        <w:t xml:space="preserve">  главы администрации МО</w:t>
      </w:r>
    </w:p>
    <w:p w:rsidR="0022792E" w:rsidRPr="0022792E" w:rsidRDefault="0022792E" w:rsidP="0022792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2792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22792E">
        <w:rPr>
          <w:rFonts w:ascii="Times New Roman" w:hAnsi="Times New Roman" w:cs="Times New Roman"/>
          <w:sz w:val="16"/>
          <w:szCs w:val="16"/>
        </w:rPr>
        <w:t>Кошехабльский</w:t>
      </w:r>
      <w:proofErr w:type="spellEnd"/>
      <w:r w:rsidRPr="0022792E">
        <w:rPr>
          <w:rFonts w:ascii="Times New Roman" w:hAnsi="Times New Roman" w:cs="Times New Roman"/>
          <w:sz w:val="16"/>
          <w:szCs w:val="16"/>
        </w:rPr>
        <w:t xml:space="preserve"> район» №</w:t>
      </w:r>
      <w:r w:rsidR="00BC566B">
        <w:rPr>
          <w:rFonts w:ascii="Times New Roman" w:hAnsi="Times New Roman" w:cs="Times New Roman"/>
          <w:sz w:val="16"/>
          <w:szCs w:val="16"/>
        </w:rPr>
        <w:t>135</w:t>
      </w:r>
      <w:r w:rsidRPr="0022792E">
        <w:rPr>
          <w:rFonts w:ascii="Times New Roman" w:hAnsi="Times New Roman" w:cs="Times New Roman"/>
          <w:sz w:val="16"/>
          <w:szCs w:val="16"/>
        </w:rPr>
        <w:t xml:space="preserve"> от</w:t>
      </w:r>
      <w:r w:rsidR="00070DAC">
        <w:rPr>
          <w:rFonts w:ascii="Times New Roman" w:hAnsi="Times New Roman" w:cs="Times New Roman"/>
          <w:sz w:val="16"/>
          <w:szCs w:val="16"/>
        </w:rPr>
        <w:t xml:space="preserve"> </w:t>
      </w:r>
      <w:r w:rsidR="00BC566B">
        <w:rPr>
          <w:rFonts w:ascii="Times New Roman" w:hAnsi="Times New Roman" w:cs="Times New Roman"/>
          <w:sz w:val="16"/>
          <w:szCs w:val="16"/>
        </w:rPr>
        <w:t>23.06.2016</w:t>
      </w:r>
      <w:r w:rsidRPr="0022792E">
        <w:rPr>
          <w:rFonts w:ascii="Times New Roman" w:hAnsi="Times New Roman" w:cs="Times New Roman"/>
          <w:sz w:val="16"/>
          <w:szCs w:val="16"/>
        </w:rPr>
        <w:t>г.</w:t>
      </w:r>
    </w:p>
    <w:p w:rsidR="0022792E" w:rsidRDefault="0022792E" w:rsidP="00B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BB" w:rsidRDefault="001F0171" w:rsidP="00B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BE00BB" w:rsidRPr="00C254DD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B5023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E00BB" w:rsidRPr="00C254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511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0BB" w:rsidRPr="00C254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E00BB" w:rsidRPr="00C254DD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BE00BB" w:rsidRPr="00C254D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5C15F6" w:rsidRDefault="005C15F6" w:rsidP="00BE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F6" w:rsidRDefault="005C15F6" w:rsidP="00BE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5533"/>
        <w:gridCol w:w="2693"/>
        <w:gridCol w:w="1418"/>
        <w:gridCol w:w="1559"/>
        <w:gridCol w:w="1701"/>
        <w:gridCol w:w="1417"/>
      </w:tblGrid>
      <w:tr w:rsidR="00807E01" w:rsidRPr="001F0171" w:rsidTr="00807E01">
        <w:tc>
          <w:tcPr>
            <w:tcW w:w="529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3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693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8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559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 за счет всех источников финансирования, тыс.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 об утверждении</w:t>
            </w:r>
          </w:p>
        </w:tc>
        <w:tc>
          <w:tcPr>
            <w:tcW w:w="1417" w:type="dxa"/>
          </w:tcPr>
          <w:p w:rsidR="00807E01" w:rsidRDefault="00807E01" w:rsidP="0080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НПА о внесении изменений</w:t>
            </w: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3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1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807E01" w:rsidRPr="001F017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807E01" w:rsidRDefault="00807E01" w:rsidP="00BE0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3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«Устойчивое развитие сельских территорий на 2014-2017 годы и на период до 2020 года в муниципальном образовании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693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807E01" w:rsidRPr="001F0171" w:rsidRDefault="00807E01" w:rsidP="008E1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E1D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55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217379,1</w:t>
            </w:r>
          </w:p>
        </w:tc>
        <w:tc>
          <w:tcPr>
            <w:tcW w:w="1701" w:type="dxa"/>
          </w:tcPr>
          <w:p w:rsidR="00807E01" w:rsidRPr="007B6054" w:rsidRDefault="00807E01" w:rsidP="00153BE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№466 от 28.10.2013 года</w:t>
            </w:r>
          </w:p>
        </w:tc>
        <w:tc>
          <w:tcPr>
            <w:tcW w:w="1417" w:type="dxa"/>
          </w:tcPr>
          <w:p w:rsidR="00807E01" w:rsidRDefault="00E40E4C" w:rsidP="00E40E4C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807E01" w:rsidRPr="001F0171" w:rsidRDefault="00807E01" w:rsidP="00B275F5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«Развитие культуры и искусства на 2014-2020 годы»</w:t>
            </w:r>
          </w:p>
        </w:tc>
        <w:tc>
          <w:tcPr>
            <w:tcW w:w="2693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культуры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807E01" w:rsidRPr="001F0171" w:rsidRDefault="00807E01" w:rsidP="008E1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E1D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559" w:type="dxa"/>
          </w:tcPr>
          <w:p w:rsidR="00807E01" w:rsidRPr="001F0171" w:rsidRDefault="008E1D1A" w:rsidP="00726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268877,6</w:t>
            </w:r>
          </w:p>
        </w:tc>
        <w:tc>
          <w:tcPr>
            <w:tcW w:w="1701" w:type="dxa"/>
          </w:tcPr>
          <w:p w:rsidR="00807E01" w:rsidRPr="007B6054" w:rsidRDefault="008E1D1A" w:rsidP="008E1D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№458 от 28.10.2013 года</w:t>
            </w:r>
          </w:p>
        </w:tc>
        <w:tc>
          <w:tcPr>
            <w:tcW w:w="1417" w:type="dxa"/>
          </w:tcPr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№131 от 28.04.2014 года</w:t>
            </w:r>
          </w:p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№283 от 09.09.2014 года</w:t>
            </w:r>
          </w:p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№438 от 30.12.2014 года</w:t>
            </w:r>
          </w:p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№282 от 30.10.2015 года</w:t>
            </w:r>
          </w:p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</w:t>
            </w: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№432 от 25.12.2015 года</w:t>
            </w:r>
          </w:p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№274 от 30.12.2016 года</w:t>
            </w:r>
          </w:p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33" w:type="dxa"/>
          </w:tcPr>
          <w:p w:rsidR="00807E01" w:rsidRPr="001F0171" w:rsidRDefault="00807E01" w:rsidP="00B275F5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 Поддержка и развитие средств массовой информации, обеспечение информирования граждан о деятельности муниципальных органов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на 2014-2020 годы» </w:t>
            </w:r>
          </w:p>
        </w:tc>
        <w:tc>
          <w:tcPr>
            <w:tcW w:w="2693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МБУ «Телевидение «Кошехабль»</w:t>
            </w:r>
          </w:p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МБУ «Редакция газеты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Кошехабльские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вести»</w:t>
            </w:r>
          </w:p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МКУ «Централизованная бухгалтерия в сфере СМИ»</w:t>
            </w:r>
          </w:p>
        </w:tc>
        <w:tc>
          <w:tcPr>
            <w:tcW w:w="1418" w:type="dxa"/>
          </w:tcPr>
          <w:p w:rsidR="00807E01" w:rsidRPr="001F0171" w:rsidRDefault="00807E01" w:rsidP="008E1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E1D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55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39345,8</w:t>
            </w:r>
          </w:p>
        </w:tc>
        <w:tc>
          <w:tcPr>
            <w:tcW w:w="1701" w:type="dxa"/>
          </w:tcPr>
          <w:p w:rsidR="00807E01" w:rsidRPr="007B6054" w:rsidRDefault="00807E01" w:rsidP="001F5E5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№460 от 28.10.2013 года</w:t>
            </w:r>
          </w:p>
        </w:tc>
        <w:tc>
          <w:tcPr>
            <w:tcW w:w="1417" w:type="dxa"/>
          </w:tcPr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№445 от 30.12.2014 года</w:t>
            </w:r>
          </w:p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№383 от 30.10.2015 года</w:t>
            </w:r>
          </w:p>
          <w:p w:rsid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0198" w:rsidRPr="00C35791" w:rsidRDefault="00540198" w:rsidP="0054019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281</w:t>
            </w: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30.12.201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807E01" w:rsidRDefault="00807E01" w:rsidP="001F5E5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3" w:type="dxa"/>
          </w:tcPr>
          <w:p w:rsidR="00807E01" w:rsidRPr="001F0171" w:rsidRDefault="00807E01" w:rsidP="00B275F5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«Развитие системы образования на 2014-2020 годы»</w:t>
            </w:r>
          </w:p>
        </w:tc>
        <w:tc>
          <w:tcPr>
            <w:tcW w:w="2693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Управление образованием администрации МО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807E01" w:rsidRPr="001F0171" w:rsidRDefault="00807E01" w:rsidP="008E1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E1D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55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2231903,7</w:t>
            </w:r>
          </w:p>
        </w:tc>
        <w:tc>
          <w:tcPr>
            <w:tcW w:w="1701" w:type="dxa"/>
          </w:tcPr>
          <w:p w:rsidR="00807E01" w:rsidRPr="007B6054" w:rsidRDefault="00807E01" w:rsidP="001F5E5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№459 от 28.10.2013 года</w:t>
            </w:r>
          </w:p>
        </w:tc>
        <w:tc>
          <w:tcPr>
            <w:tcW w:w="1417" w:type="dxa"/>
          </w:tcPr>
          <w:p w:rsidR="00807E01" w:rsidRPr="00C3579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C357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№278 от 04.09.2014 года</w:t>
            </w:r>
          </w:p>
          <w:p w:rsidR="00807E01" w:rsidRDefault="00807E01" w:rsidP="001F5E5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9D70D9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3" w:type="dxa"/>
          </w:tcPr>
          <w:p w:rsidR="00807E01" w:rsidRPr="001F0171" w:rsidRDefault="00807E01" w:rsidP="00B275F5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  «Обеспечение доступным и комфортным жильем и коммунальными </w:t>
            </w:r>
            <w:r w:rsidRPr="001F0171">
              <w:rPr>
                <w:rFonts w:ascii="Times New Roman" w:hAnsi="Times New Roman" w:cs="Times New Roman"/>
              </w:rPr>
              <w:lastRenderedPageBreak/>
              <w:t>услугами на 2014-2020 годы»</w:t>
            </w:r>
          </w:p>
        </w:tc>
        <w:tc>
          <w:tcPr>
            <w:tcW w:w="2693" w:type="dxa"/>
          </w:tcPr>
          <w:p w:rsidR="00807E01" w:rsidRPr="001F0171" w:rsidRDefault="00807E01" w:rsidP="002D3ECF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lastRenderedPageBreak/>
              <w:t xml:space="preserve">Управление архитектуры и градостроительства администрации МО </w:t>
            </w:r>
            <w:r w:rsidRPr="001F017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F0171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807E01" w:rsidRPr="001F0171" w:rsidRDefault="00807E01" w:rsidP="008E1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8E1D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55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95578,1</w:t>
            </w:r>
          </w:p>
        </w:tc>
        <w:tc>
          <w:tcPr>
            <w:tcW w:w="1701" w:type="dxa"/>
          </w:tcPr>
          <w:p w:rsidR="00807E01" w:rsidRPr="007B6054" w:rsidRDefault="00807E01" w:rsidP="00153BE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№447 от 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22.10.2013 года</w:t>
            </w:r>
          </w:p>
        </w:tc>
        <w:tc>
          <w:tcPr>
            <w:tcW w:w="1417" w:type="dxa"/>
          </w:tcPr>
          <w:p w:rsidR="00807E01" w:rsidRDefault="00E40E4C" w:rsidP="00E40E4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40E4C" w:rsidRDefault="00E40E4C" w:rsidP="00E40E4C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33" w:type="dxa"/>
          </w:tcPr>
          <w:p w:rsidR="00807E01" w:rsidRPr="001F0171" w:rsidRDefault="00807E01" w:rsidP="00323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район»</w:t>
            </w:r>
          </w:p>
          <w:p w:rsidR="00807E01" w:rsidRPr="001F0171" w:rsidRDefault="00807E01" w:rsidP="00323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«Управление </w:t>
            </w:r>
            <w:r w:rsidRPr="001F0171">
              <w:rPr>
                <w:rFonts w:ascii="Times New Roman" w:hAnsi="Times New Roman"/>
                <w:bCs/>
              </w:rPr>
              <w:t>м</w:t>
            </w:r>
            <w:r w:rsidRPr="001F0171">
              <w:rPr>
                <w:rFonts w:ascii="Times New Roman" w:eastAsia="Times New Roman" w:hAnsi="Times New Roman" w:cs="Times New Roman"/>
                <w:bCs/>
              </w:rPr>
              <w:t>униципальными финансами» на 2014-2020 годы</w:t>
            </w:r>
          </w:p>
          <w:p w:rsidR="00807E01" w:rsidRPr="001F0171" w:rsidRDefault="00807E01" w:rsidP="0032375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  <w:p w:rsidR="00807E01" w:rsidRPr="001F0171" w:rsidRDefault="00807E01" w:rsidP="001244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7E01" w:rsidRPr="001F0171" w:rsidRDefault="00807E01" w:rsidP="002D3ECF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eastAsia="Times New Roman" w:hAnsi="Times New Roman" w:cs="Times New Roman"/>
              </w:rPr>
              <w:t>Управление финансов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807E01" w:rsidRPr="001F0171" w:rsidRDefault="00807E01" w:rsidP="008E1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E1D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559" w:type="dxa"/>
          </w:tcPr>
          <w:p w:rsidR="00807E01" w:rsidRPr="001F0171" w:rsidRDefault="00807E01" w:rsidP="00AB235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143652,9</w:t>
            </w:r>
          </w:p>
        </w:tc>
        <w:tc>
          <w:tcPr>
            <w:tcW w:w="1701" w:type="dxa"/>
          </w:tcPr>
          <w:p w:rsidR="00807E01" w:rsidRPr="007B6054" w:rsidRDefault="00807E01" w:rsidP="004D5CF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№466 от 28.10.2013 года</w:t>
            </w:r>
          </w:p>
          <w:p w:rsidR="00807E01" w:rsidRPr="007B6054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7E01" w:rsidRP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№281 от 09.09.2014 года</w:t>
            </w:r>
          </w:p>
          <w:p w:rsidR="00807E01" w:rsidRP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№380 от 30.10.2015 года</w:t>
            </w:r>
          </w:p>
          <w:p w:rsidR="00807E01" w:rsidRP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>Кошехабльский</w:t>
            </w:r>
            <w:proofErr w:type="spellEnd"/>
            <w:r w:rsidRPr="00807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№262 от 23.12.2016 года</w:t>
            </w:r>
          </w:p>
          <w:p w:rsid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E01" w:rsidRDefault="00807E01" w:rsidP="00807E01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E01" w:rsidRDefault="00807E01" w:rsidP="004D5CFB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E01" w:rsidRPr="001F0171" w:rsidTr="00807E01">
        <w:tc>
          <w:tcPr>
            <w:tcW w:w="529" w:type="dxa"/>
          </w:tcPr>
          <w:p w:rsidR="00807E01" w:rsidRPr="001F0171" w:rsidRDefault="00807E01" w:rsidP="00726C67">
            <w:pPr>
              <w:jc w:val="both"/>
              <w:rPr>
                <w:rFonts w:ascii="Times New Roman" w:hAnsi="Times New Roman" w:cs="Times New Roman"/>
              </w:rPr>
            </w:pPr>
            <w:r w:rsidRPr="001F0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3" w:type="dxa"/>
          </w:tcPr>
          <w:p w:rsidR="00807E01" w:rsidRPr="001F0171" w:rsidRDefault="00807E01" w:rsidP="00323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1F0171">
              <w:rPr>
                <w:rFonts w:ascii="Times New Roman" w:eastAsia="Times New Roman" w:hAnsi="Times New Roman" w:cs="Times New Roman"/>
                <w:bCs/>
              </w:rPr>
              <w:t>Муниципальная программа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  <w:bCs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  <w:bCs/>
              </w:rPr>
              <w:t xml:space="preserve"> район» «Социальная поддержка граждан на 2017 -2020 годы».</w:t>
            </w:r>
          </w:p>
        </w:tc>
        <w:tc>
          <w:tcPr>
            <w:tcW w:w="2693" w:type="dxa"/>
          </w:tcPr>
          <w:p w:rsidR="00807E01" w:rsidRPr="001F0171" w:rsidRDefault="00807E01" w:rsidP="002D3E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0171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1F0171">
              <w:rPr>
                <w:rFonts w:ascii="Times New Roman" w:eastAsia="Times New Roman" w:hAnsi="Times New Roman" w:cs="Times New Roman"/>
              </w:rPr>
              <w:t>Кошехабльский</w:t>
            </w:r>
            <w:proofErr w:type="spellEnd"/>
            <w:r w:rsidRPr="001F0171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8" w:type="dxa"/>
          </w:tcPr>
          <w:p w:rsidR="00807E01" w:rsidRPr="001F0171" w:rsidRDefault="00807E01" w:rsidP="008E1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E1D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559" w:type="dxa"/>
          </w:tcPr>
          <w:p w:rsidR="00807E01" w:rsidRPr="001F0171" w:rsidRDefault="00807E01" w:rsidP="00113F19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40221,8</w:t>
            </w:r>
          </w:p>
        </w:tc>
        <w:tc>
          <w:tcPr>
            <w:tcW w:w="1701" w:type="dxa"/>
          </w:tcPr>
          <w:p w:rsidR="00807E01" w:rsidRPr="007B6054" w:rsidRDefault="00807E01" w:rsidP="006723C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gram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лавы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 «</w:t>
            </w:r>
            <w:proofErr w:type="spellStart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7B60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№288 от 30.12.2016 года</w:t>
            </w:r>
          </w:p>
        </w:tc>
        <w:tc>
          <w:tcPr>
            <w:tcW w:w="1417" w:type="dxa"/>
          </w:tcPr>
          <w:p w:rsidR="00807E01" w:rsidRDefault="00807E01" w:rsidP="006723C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00BB" w:rsidRPr="001F0171" w:rsidRDefault="00BE00BB" w:rsidP="00726C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E00BB" w:rsidRPr="001F0171" w:rsidSect="005C15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00BB"/>
    <w:rsid w:val="00036495"/>
    <w:rsid w:val="00070BF6"/>
    <w:rsid w:val="00070DAC"/>
    <w:rsid w:val="00097668"/>
    <w:rsid w:val="00113F19"/>
    <w:rsid w:val="0012444B"/>
    <w:rsid w:val="00153BE1"/>
    <w:rsid w:val="001575B5"/>
    <w:rsid w:val="00186F6D"/>
    <w:rsid w:val="001E1C81"/>
    <w:rsid w:val="001F0171"/>
    <w:rsid w:val="001F5E54"/>
    <w:rsid w:val="002110D0"/>
    <w:rsid w:val="0022792E"/>
    <w:rsid w:val="0032375B"/>
    <w:rsid w:val="00333D88"/>
    <w:rsid w:val="00424357"/>
    <w:rsid w:val="00511F83"/>
    <w:rsid w:val="00514A2C"/>
    <w:rsid w:val="00540198"/>
    <w:rsid w:val="00552380"/>
    <w:rsid w:val="005969E4"/>
    <w:rsid w:val="005B44E6"/>
    <w:rsid w:val="005C15F6"/>
    <w:rsid w:val="005C495D"/>
    <w:rsid w:val="005E7170"/>
    <w:rsid w:val="005F1B3A"/>
    <w:rsid w:val="006723CD"/>
    <w:rsid w:val="006E6CC6"/>
    <w:rsid w:val="006F4334"/>
    <w:rsid w:val="00726C67"/>
    <w:rsid w:val="007372CB"/>
    <w:rsid w:val="007855C4"/>
    <w:rsid w:val="007B6054"/>
    <w:rsid w:val="00807E01"/>
    <w:rsid w:val="008440BD"/>
    <w:rsid w:val="00846C3D"/>
    <w:rsid w:val="008D0049"/>
    <w:rsid w:val="008E1D1A"/>
    <w:rsid w:val="00976946"/>
    <w:rsid w:val="00983576"/>
    <w:rsid w:val="009D70D9"/>
    <w:rsid w:val="009E0C35"/>
    <w:rsid w:val="00A70CAE"/>
    <w:rsid w:val="00B059E0"/>
    <w:rsid w:val="00B275F5"/>
    <w:rsid w:val="00B5023B"/>
    <w:rsid w:val="00B72DBC"/>
    <w:rsid w:val="00BC034C"/>
    <w:rsid w:val="00BC566B"/>
    <w:rsid w:val="00BD3A4D"/>
    <w:rsid w:val="00BE00BB"/>
    <w:rsid w:val="00C254DD"/>
    <w:rsid w:val="00C35791"/>
    <w:rsid w:val="00C60BC8"/>
    <w:rsid w:val="00C61EC5"/>
    <w:rsid w:val="00D54BEC"/>
    <w:rsid w:val="00D8706A"/>
    <w:rsid w:val="00D96588"/>
    <w:rsid w:val="00E17ADC"/>
    <w:rsid w:val="00E40E4C"/>
    <w:rsid w:val="00E7795B"/>
    <w:rsid w:val="00E9672A"/>
    <w:rsid w:val="00EF5B76"/>
    <w:rsid w:val="00F5763B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22</cp:revision>
  <cp:lastPrinted>2013-12-18T05:33:00Z</cp:lastPrinted>
  <dcterms:created xsi:type="dcterms:W3CDTF">2016-02-17T07:29:00Z</dcterms:created>
  <dcterms:modified xsi:type="dcterms:W3CDTF">2017-04-17T13:02:00Z</dcterms:modified>
</cp:coreProperties>
</file>